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4" w:rsidRPr="00340CC3" w:rsidRDefault="00377A54" w:rsidP="00377A54">
      <w:pPr>
        <w:jc w:val="center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 w:rsidRPr="00340CC3">
            <w:rPr>
              <w:rFonts w:ascii="Arial" w:hAnsi="Arial" w:cs="Arial"/>
              <w:b/>
              <w:bCs/>
            </w:rPr>
            <w:t>SAN FRANCISCO</w:t>
          </w:r>
        </w:smartTag>
      </w:smartTag>
      <w:r w:rsidRPr="00340CC3">
        <w:rPr>
          <w:rFonts w:ascii="Arial" w:hAnsi="Arial" w:cs="Arial"/>
          <w:b/>
          <w:bCs/>
        </w:rPr>
        <w:t xml:space="preserve"> STATE UNIVERSITY FOUNDATION</w:t>
      </w:r>
    </w:p>
    <w:p w:rsidR="00377A54" w:rsidRPr="00340CC3" w:rsidRDefault="003C27E7" w:rsidP="00377A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</w:t>
      </w:r>
      <w:r w:rsidR="00213523">
        <w:rPr>
          <w:rFonts w:ascii="Arial" w:hAnsi="Arial" w:cs="Arial"/>
          <w:b/>
          <w:bCs/>
        </w:rPr>
        <w:t xml:space="preserve"> COMMITTEE MEETING</w:t>
      </w:r>
    </w:p>
    <w:p w:rsidR="003169F1" w:rsidRPr="00340CC3" w:rsidRDefault="006C4A90" w:rsidP="003169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</w:t>
      </w:r>
      <w:r w:rsidR="00B95D3B">
        <w:rPr>
          <w:rFonts w:ascii="Arial" w:hAnsi="Arial" w:cs="Arial"/>
          <w:b/>
          <w:bCs/>
        </w:rPr>
        <w:t>DAY</w:t>
      </w:r>
      <w:r w:rsidR="003169F1" w:rsidRPr="00CE658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OCTOBER 4</w:t>
      </w:r>
      <w:r w:rsidR="00E92BEC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8</w:t>
      </w:r>
      <w:r w:rsidR="003169F1" w:rsidRPr="00CE658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2</w:t>
      </w:r>
      <w:r w:rsidR="003169F1" w:rsidRPr="00CE658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="003169F1" w:rsidRPr="00CE6582">
        <w:rPr>
          <w:rFonts w:ascii="Arial" w:hAnsi="Arial" w:cs="Arial"/>
          <w:b/>
          <w:bCs/>
        </w:rPr>
        <w:t xml:space="preserve">0 </w:t>
      </w:r>
      <w:r w:rsidR="00996723" w:rsidRPr="00CE6582">
        <w:rPr>
          <w:rFonts w:ascii="Arial" w:hAnsi="Arial" w:cs="Arial"/>
          <w:b/>
          <w:bCs/>
        </w:rPr>
        <w:t>p</w:t>
      </w:r>
      <w:r w:rsidR="003169F1" w:rsidRPr="00CE6582">
        <w:rPr>
          <w:rFonts w:ascii="Arial" w:hAnsi="Arial" w:cs="Arial"/>
          <w:b/>
          <w:bCs/>
        </w:rPr>
        <w:t>m</w:t>
      </w:r>
    </w:p>
    <w:p w:rsidR="003169F1" w:rsidRDefault="003169F1" w:rsidP="001C38B4">
      <w:pPr>
        <w:jc w:val="center"/>
        <w:rPr>
          <w:rFonts w:ascii="Arial" w:hAnsi="Arial" w:cs="Arial"/>
          <w:b/>
          <w:bCs/>
        </w:rPr>
      </w:pPr>
    </w:p>
    <w:p w:rsidR="001C38B4" w:rsidRPr="00810D0F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S</w:t>
      </w:r>
      <w:r w:rsidR="003169F1" w:rsidRPr="00810D0F">
        <w:rPr>
          <w:rFonts w:ascii="Arial" w:hAnsi="Arial" w:cs="Arial"/>
          <w:bCs/>
        </w:rPr>
        <w:t>an Francisco State University</w:t>
      </w:r>
    </w:p>
    <w:p w:rsidR="003169F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 xml:space="preserve">University Advancement, ADM 153L </w:t>
      </w:r>
    </w:p>
    <w:p w:rsidR="001C38B4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1600 H</w:t>
      </w:r>
      <w:r w:rsidR="003169F1" w:rsidRPr="00810D0F">
        <w:rPr>
          <w:rFonts w:ascii="Arial" w:hAnsi="Arial" w:cs="Arial"/>
          <w:bCs/>
        </w:rPr>
        <w:t>olloway Avenue</w:t>
      </w:r>
      <w:r w:rsidRPr="00810D0F">
        <w:rPr>
          <w:rFonts w:ascii="Arial" w:hAnsi="Arial" w:cs="Arial"/>
          <w:bCs/>
        </w:rPr>
        <w:t>, S</w:t>
      </w:r>
      <w:r w:rsidR="003169F1" w:rsidRPr="00810D0F">
        <w:rPr>
          <w:rFonts w:ascii="Arial" w:hAnsi="Arial" w:cs="Arial"/>
          <w:bCs/>
        </w:rPr>
        <w:t>an Francisco</w:t>
      </w:r>
      <w:r w:rsidRPr="00810D0F">
        <w:rPr>
          <w:rFonts w:ascii="Arial" w:hAnsi="Arial" w:cs="Arial"/>
          <w:bCs/>
        </w:rPr>
        <w:t>, CA 94132</w:t>
      </w:r>
    </w:p>
    <w:p w:rsidR="00810D0F" w:rsidRPr="00810D0F" w:rsidRDefault="00810D0F" w:rsidP="001C38B4">
      <w:pPr>
        <w:jc w:val="center"/>
        <w:rPr>
          <w:rFonts w:ascii="Arial" w:hAnsi="Arial" w:cs="Arial"/>
          <w:bCs/>
        </w:rPr>
      </w:pPr>
    </w:p>
    <w:p w:rsidR="003169F1" w:rsidRPr="00810D0F" w:rsidRDefault="00810D0F" w:rsidP="001C38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</w:t>
      </w:r>
    </w:p>
    <w:p w:rsidR="00810D0F" w:rsidRDefault="00810D0F" w:rsidP="001C38B4">
      <w:pPr>
        <w:jc w:val="center"/>
        <w:rPr>
          <w:rFonts w:ascii="Arial" w:hAnsi="Arial" w:cs="Arial"/>
          <w:bCs/>
        </w:rPr>
      </w:pPr>
    </w:p>
    <w:p w:rsidR="003169F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and via</w:t>
      </w:r>
      <w:r w:rsidR="001C38B4" w:rsidRPr="00810D0F">
        <w:rPr>
          <w:rFonts w:ascii="Arial" w:hAnsi="Arial" w:cs="Arial"/>
          <w:bCs/>
        </w:rPr>
        <w:t xml:space="preserve"> </w:t>
      </w:r>
      <w:r w:rsidRPr="00810D0F">
        <w:rPr>
          <w:rFonts w:ascii="Arial" w:hAnsi="Arial" w:cs="Arial"/>
          <w:bCs/>
        </w:rPr>
        <w:t>Telephone</w:t>
      </w:r>
    </w:p>
    <w:p w:rsidR="001C38B4" w:rsidRPr="00810D0F" w:rsidRDefault="001C38B4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C</w:t>
      </w:r>
      <w:r w:rsidR="003169F1" w:rsidRPr="00810D0F">
        <w:rPr>
          <w:rFonts w:ascii="Arial" w:hAnsi="Arial" w:cs="Arial"/>
          <w:bCs/>
        </w:rPr>
        <w:t xml:space="preserve">onference </w:t>
      </w:r>
      <w:r w:rsidR="006C4A90">
        <w:rPr>
          <w:rFonts w:ascii="Arial" w:hAnsi="Arial" w:cs="Arial"/>
          <w:bCs/>
        </w:rPr>
        <w:t>Dial-in Number: (605) 472-5460</w:t>
      </w:r>
    </w:p>
    <w:p w:rsidR="00B87101" w:rsidRPr="00810D0F" w:rsidRDefault="003169F1" w:rsidP="001C38B4">
      <w:pPr>
        <w:jc w:val="center"/>
        <w:rPr>
          <w:rFonts w:ascii="Arial" w:hAnsi="Arial" w:cs="Arial"/>
          <w:bCs/>
        </w:rPr>
      </w:pPr>
      <w:r w:rsidRPr="00810D0F">
        <w:rPr>
          <w:rFonts w:ascii="Arial" w:hAnsi="Arial" w:cs="Arial"/>
          <w:bCs/>
        </w:rPr>
        <w:t>Participant Access Code</w:t>
      </w:r>
      <w:r w:rsidR="00B87101" w:rsidRPr="00810D0F">
        <w:rPr>
          <w:rFonts w:ascii="Arial" w:hAnsi="Arial" w:cs="Arial"/>
          <w:bCs/>
        </w:rPr>
        <w:t xml:space="preserve">:  </w:t>
      </w:r>
      <w:r w:rsidR="006C4A90">
        <w:rPr>
          <w:rFonts w:ascii="Arial" w:hAnsi="Arial" w:cs="Arial"/>
          <w:bCs/>
        </w:rPr>
        <w:t>507172</w:t>
      </w:r>
    </w:p>
    <w:p w:rsidR="00377A54" w:rsidRPr="00340CC3" w:rsidRDefault="00377A54" w:rsidP="00377A54">
      <w:pPr>
        <w:jc w:val="center"/>
        <w:rPr>
          <w:rFonts w:ascii="Arial" w:hAnsi="Arial" w:cs="Arial"/>
          <w:b/>
          <w:bCs/>
        </w:rPr>
      </w:pPr>
    </w:p>
    <w:p w:rsidR="000629D9" w:rsidRDefault="000629D9" w:rsidP="000B2800">
      <w:pPr>
        <w:jc w:val="center"/>
        <w:rPr>
          <w:rFonts w:ascii="Arial" w:hAnsi="Arial" w:cs="Arial"/>
          <w:b/>
        </w:rPr>
      </w:pPr>
    </w:p>
    <w:p w:rsidR="00544EA9" w:rsidRPr="003169F1" w:rsidRDefault="000B2800" w:rsidP="000B2800">
      <w:pPr>
        <w:jc w:val="center"/>
        <w:rPr>
          <w:rFonts w:ascii="Arial" w:hAnsi="Arial" w:cs="Arial"/>
          <w:b/>
          <w:u w:val="single"/>
        </w:rPr>
      </w:pPr>
      <w:r w:rsidRPr="003169F1">
        <w:rPr>
          <w:rFonts w:ascii="Arial" w:hAnsi="Arial" w:cs="Arial"/>
          <w:b/>
          <w:u w:val="single"/>
        </w:rPr>
        <w:t>AGENDA</w:t>
      </w:r>
    </w:p>
    <w:p w:rsidR="000B2800" w:rsidRDefault="000B2800" w:rsidP="000B2800">
      <w:pPr>
        <w:jc w:val="center"/>
        <w:rPr>
          <w:rFonts w:ascii="Arial" w:hAnsi="Arial" w:cs="Arial"/>
          <w:b/>
          <w:sz w:val="22"/>
          <w:szCs w:val="22"/>
        </w:rPr>
      </w:pPr>
    </w:p>
    <w:p w:rsidR="00996723" w:rsidRDefault="00996723" w:rsidP="00996723">
      <w:pPr>
        <w:jc w:val="center"/>
        <w:rPr>
          <w:rFonts w:ascii="Arial" w:hAnsi="Arial" w:cs="Arial"/>
          <w:b/>
          <w:sz w:val="22"/>
          <w:szCs w:val="22"/>
        </w:rPr>
      </w:pPr>
    </w:p>
    <w:p w:rsidR="00996723" w:rsidRDefault="00996723" w:rsidP="00996723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Review of Agenda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 Nasser</w:t>
      </w:r>
    </w:p>
    <w:p w:rsidR="00996723" w:rsidRDefault="00996723" w:rsidP="00996723">
      <w:pPr>
        <w:rPr>
          <w:rFonts w:ascii="Arial" w:hAnsi="Arial" w:cs="Arial"/>
        </w:rPr>
      </w:pPr>
    </w:p>
    <w:p w:rsidR="00142BE5" w:rsidRDefault="00142BE5" w:rsidP="00996723">
      <w:pPr>
        <w:rPr>
          <w:rFonts w:ascii="Arial" w:hAnsi="Arial" w:cs="Arial"/>
        </w:rPr>
      </w:pPr>
    </w:p>
    <w:p w:rsidR="00996723" w:rsidRDefault="00996723" w:rsidP="00996723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Approval of Meeting 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 </w:t>
      </w:r>
      <w:r w:rsidR="00142BE5">
        <w:rPr>
          <w:rFonts w:ascii="Arial" w:hAnsi="Arial" w:cs="Arial"/>
        </w:rPr>
        <w:t>Nasser</w:t>
      </w:r>
    </w:p>
    <w:p w:rsidR="00996723" w:rsidRDefault="008A051D" w:rsidP="00996723">
      <w:pPr>
        <w:numPr>
          <w:ilvl w:val="1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May 23, 2018</w:t>
      </w:r>
    </w:p>
    <w:p w:rsidR="00996723" w:rsidRDefault="00996723" w:rsidP="00996723">
      <w:pPr>
        <w:rPr>
          <w:rFonts w:ascii="Arial" w:hAnsi="Arial" w:cs="Arial"/>
        </w:rPr>
      </w:pPr>
    </w:p>
    <w:p w:rsidR="00142BE5" w:rsidRDefault="00142BE5" w:rsidP="00996723">
      <w:pPr>
        <w:rPr>
          <w:rFonts w:ascii="Arial" w:hAnsi="Arial" w:cs="Arial"/>
        </w:rPr>
      </w:pPr>
    </w:p>
    <w:p w:rsidR="008A051D" w:rsidRPr="008C1CA4" w:rsidRDefault="008A051D" w:rsidP="008A051D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4504BA">
        <w:rPr>
          <w:rFonts w:ascii="Arial" w:hAnsi="Arial" w:cs="Arial"/>
        </w:rPr>
        <w:t>7</w:t>
      </w:r>
      <w:r>
        <w:rPr>
          <w:rFonts w:ascii="Arial" w:hAnsi="Arial" w:cs="Arial"/>
        </w:rPr>
        <w:t>-201</w:t>
      </w:r>
      <w:r w:rsidR="004504B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Audited Financial</w:t>
      </w:r>
      <w:r w:rsidRPr="008C1CA4">
        <w:rPr>
          <w:rFonts w:ascii="Arial" w:hAnsi="Arial" w:cs="Arial"/>
        </w:rPr>
        <w:t xml:space="preserve">s Review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Tammie Ridgell</w:t>
      </w:r>
    </w:p>
    <w:p w:rsidR="008A051D" w:rsidRPr="00A3134C" w:rsidRDefault="008A051D" w:rsidP="008A051D">
      <w:pPr>
        <w:rPr>
          <w:rFonts w:ascii="Arial" w:hAnsi="Arial" w:cs="Arial"/>
          <w:highlight w:val="yellow"/>
        </w:rPr>
      </w:pPr>
    </w:p>
    <w:p w:rsidR="008A051D" w:rsidRDefault="008A051D" w:rsidP="008A051D">
      <w:pPr>
        <w:rPr>
          <w:rFonts w:ascii="Arial" w:hAnsi="Arial" w:cs="Arial"/>
        </w:rPr>
      </w:pPr>
    </w:p>
    <w:p w:rsidR="004504BA" w:rsidRDefault="004504BA" w:rsidP="008A051D">
      <w:pPr>
        <w:rPr>
          <w:rFonts w:ascii="Arial" w:hAnsi="Arial" w:cs="Arial"/>
        </w:rPr>
      </w:pPr>
    </w:p>
    <w:p w:rsidR="00AC2BD0" w:rsidRDefault="00AC2BD0" w:rsidP="00AC2BD0">
      <w:pPr>
        <w:numPr>
          <w:ilvl w:val="0"/>
          <w:numId w:val="46"/>
        </w:numPr>
        <w:rPr>
          <w:rFonts w:ascii="Arial" w:hAnsi="Arial" w:cs="Arial"/>
        </w:rPr>
      </w:pPr>
      <w:r w:rsidRPr="008C1CA4">
        <w:rPr>
          <w:rFonts w:ascii="Arial" w:hAnsi="Arial" w:cs="Arial"/>
        </w:rPr>
        <w:t>Report to Board of Directors</w:t>
      </w:r>
      <w:r w:rsidRPr="008C1CA4">
        <w:rPr>
          <w:rFonts w:ascii="Arial" w:hAnsi="Arial" w:cs="Arial"/>
        </w:rPr>
        <w:tab/>
      </w:r>
      <w:r w:rsidRPr="008C1CA4">
        <w:rPr>
          <w:rFonts w:ascii="Arial" w:hAnsi="Arial" w:cs="Arial"/>
        </w:rPr>
        <w:tab/>
      </w:r>
      <w:r w:rsidRPr="008C1CA4">
        <w:rPr>
          <w:rFonts w:ascii="Arial" w:hAnsi="Arial" w:cs="Arial"/>
        </w:rPr>
        <w:tab/>
      </w:r>
      <w:r w:rsidRPr="008C1CA4">
        <w:rPr>
          <w:rFonts w:ascii="Arial" w:hAnsi="Arial" w:cs="Arial"/>
        </w:rPr>
        <w:tab/>
      </w:r>
      <w:r w:rsidRPr="008C1CA4">
        <w:rPr>
          <w:rFonts w:ascii="Arial" w:hAnsi="Arial" w:cs="Arial"/>
        </w:rPr>
        <w:tab/>
      </w:r>
      <w:r w:rsidRPr="008C1CA4">
        <w:rPr>
          <w:rFonts w:ascii="Arial" w:hAnsi="Arial" w:cs="Arial"/>
        </w:rPr>
        <w:tab/>
        <w:t>Kim McCormick</w:t>
      </w:r>
    </w:p>
    <w:p w:rsidR="00AC2BD0" w:rsidRDefault="00AC2BD0" w:rsidP="00AC2BD0">
      <w:pPr>
        <w:rPr>
          <w:rFonts w:ascii="Arial" w:hAnsi="Arial" w:cs="Arial"/>
        </w:rPr>
      </w:pPr>
    </w:p>
    <w:p w:rsidR="00AC2BD0" w:rsidRDefault="00AC2BD0" w:rsidP="00AC2BD0">
      <w:pPr>
        <w:rPr>
          <w:rFonts w:ascii="Arial" w:hAnsi="Arial" w:cs="Arial"/>
        </w:rPr>
      </w:pPr>
    </w:p>
    <w:p w:rsidR="004504BA" w:rsidRPr="008C1CA4" w:rsidRDefault="004504BA" w:rsidP="00AC2BD0">
      <w:pPr>
        <w:rPr>
          <w:rFonts w:ascii="Arial" w:hAnsi="Arial" w:cs="Arial"/>
        </w:rPr>
      </w:pPr>
    </w:p>
    <w:p w:rsidR="00996723" w:rsidRDefault="00996723" w:rsidP="00996723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Committee Discussion with Auditors (without Management)</w:t>
      </w:r>
      <w:r>
        <w:rPr>
          <w:rFonts w:ascii="Arial" w:hAnsi="Arial" w:cs="Arial"/>
        </w:rPr>
        <w:tab/>
        <w:t xml:space="preserve">Don </w:t>
      </w:r>
      <w:r w:rsidR="00DF4027">
        <w:rPr>
          <w:rFonts w:ascii="Arial" w:hAnsi="Arial" w:cs="Arial"/>
        </w:rPr>
        <w:t>Nasser</w:t>
      </w:r>
    </w:p>
    <w:p w:rsidR="00996723" w:rsidRDefault="00996723" w:rsidP="00996723">
      <w:pPr>
        <w:rPr>
          <w:rFonts w:ascii="Arial" w:hAnsi="Arial" w:cs="Arial"/>
        </w:rPr>
      </w:pPr>
    </w:p>
    <w:p w:rsidR="00142BE5" w:rsidRDefault="00142BE5" w:rsidP="00996723">
      <w:pPr>
        <w:rPr>
          <w:rFonts w:ascii="Arial" w:hAnsi="Arial" w:cs="Arial"/>
        </w:rPr>
      </w:pPr>
    </w:p>
    <w:p w:rsidR="004504BA" w:rsidRDefault="004504BA" w:rsidP="00996723">
      <w:pPr>
        <w:rPr>
          <w:rFonts w:ascii="Arial" w:hAnsi="Arial" w:cs="Arial"/>
        </w:rPr>
      </w:pPr>
    </w:p>
    <w:p w:rsidR="00996723" w:rsidRDefault="00996723" w:rsidP="00996723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Acceptance of Audit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 </w:t>
      </w:r>
      <w:r w:rsidR="00DF4027">
        <w:rPr>
          <w:rFonts w:ascii="Arial" w:hAnsi="Arial" w:cs="Arial"/>
        </w:rPr>
        <w:t>Nasser</w:t>
      </w:r>
    </w:p>
    <w:p w:rsidR="0092300F" w:rsidRDefault="00996723" w:rsidP="00996723">
      <w:pPr>
        <w:numPr>
          <w:ilvl w:val="1"/>
          <w:numId w:val="46"/>
        </w:numPr>
        <w:ind w:right="2016"/>
        <w:rPr>
          <w:rFonts w:ascii="Arial" w:hAnsi="Arial" w:cs="Arial"/>
        </w:rPr>
      </w:pPr>
      <w:r>
        <w:rPr>
          <w:rFonts w:ascii="Arial" w:hAnsi="Arial" w:cs="Arial"/>
        </w:rPr>
        <w:t xml:space="preserve">Minute Action to Accept Audit Report for </w:t>
      </w:r>
    </w:p>
    <w:p w:rsidR="00996723" w:rsidRDefault="00996723" w:rsidP="0092300F">
      <w:pPr>
        <w:ind w:left="1440" w:right="2016"/>
        <w:rPr>
          <w:rFonts w:ascii="Arial" w:hAnsi="Arial" w:cs="Arial"/>
        </w:rPr>
      </w:pPr>
      <w:r>
        <w:rPr>
          <w:rFonts w:ascii="Arial" w:hAnsi="Arial" w:cs="Arial"/>
        </w:rPr>
        <w:t>Fiscal Year Ending June 30, 201</w:t>
      </w:r>
      <w:r w:rsidR="004504BA">
        <w:rPr>
          <w:rFonts w:ascii="Arial" w:hAnsi="Arial" w:cs="Arial"/>
        </w:rPr>
        <w:t>8</w:t>
      </w:r>
    </w:p>
    <w:p w:rsidR="00996723" w:rsidRDefault="00996723" w:rsidP="00996723">
      <w:pPr>
        <w:ind w:left="360"/>
        <w:rPr>
          <w:rFonts w:ascii="Arial" w:hAnsi="Arial" w:cs="Arial"/>
        </w:rPr>
      </w:pPr>
    </w:p>
    <w:p w:rsidR="00142BE5" w:rsidRDefault="00142BE5" w:rsidP="00996723">
      <w:pPr>
        <w:ind w:left="360"/>
        <w:rPr>
          <w:rFonts w:ascii="Arial" w:hAnsi="Arial" w:cs="Arial"/>
        </w:rPr>
      </w:pPr>
    </w:p>
    <w:p w:rsidR="00996723" w:rsidRDefault="00996723" w:rsidP="00B95D3B">
      <w:pPr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Other Business</w:t>
      </w:r>
      <w:r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</w:r>
      <w:r w:rsidR="00B95D3B">
        <w:rPr>
          <w:rFonts w:ascii="Arial" w:hAnsi="Arial" w:cs="Arial"/>
        </w:rPr>
        <w:tab/>
        <w:t>All</w:t>
      </w:r>
    </w:p>
    <w:p w:rsidR="00142BE5" w:rsidRDefault="00142BE5" w:rsidP="00996723">
      <w:pPr>
        <w:rPr>
          <w:rFonts w:ascii="Arial" w:hAnsi="Arial" w:cs="Arial"/>
        </w:rPr>
      </w:pPr>
    </w:p>
    <w:p w:rsidR="00B95D3B" w:rsidRDefault="00B95D3B" w:rsidP="00996723">
      <w:pPr>
        <w:rPr>
          <w:rFonts w:ascii="Arial" w:hAnsi="Arial" w:cs="Arial"/>
        </w:rPr>
      </w:pPr>
    </w:p>
    <w:p w:rsidR="004504BA" w:rsidRDefault="004504BA" w:rsidP="00996723">
      <w:pPr>
        <w:rPr>
          <w:rFonts w:ascii="Arial" w:hAnsi="Arial" w:cs="Arial"/>
        </w:rPr>
      </w:pPr>
    </w:p>
    <w:p w:rsidR="002F1FCE" w:rsidRPr="004504BA" w:rsidRDefault="005C5072" w:rsidP="008B1B98">
      <w:pPr>
        <w:numPr>
          <w:ilvl w:val="0"/>
          <w:numId w:val="46"/>
        </w:numPr>
        <w:rPr>
          <w:rFonts w:ascii="Arial" w:hAnsi="Arial" w:cs="Arial"/>
        </w:rPr>
      </w:pPr>
      <w:r w:rsidRPr="004504BA">
        <w:rPr>
          <w:rFonts w:ascii="Arial" w:hAnsi="Arial" w:cs="Arial"/>
        </w:rPr>
        <w:t xml:space="preserve"> </w:t>
      </w:r>
      <w:r w:rsidR="00996723" w:rsidRPr="004504BA">
        <w:rPr>
          <w:rFonts w:ascii="Arial" w:hAnsi="Arial" w:cs="Arial"/>
        </w:rPr>
        <w:t>Adjournment</w:t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</w:r>
      <w:r w:rsidR="00996723" w:rsidRPr="004504BA">
        <w:rPr>
          <w:rFonts w:ascii="Arial" w:hAnsi="Arial" w:cs="Arial"/>
        </w:rPr>
        <w:tab/>
        <w:t xml:space="preserve">Don </w:t>
      </w:r>
      <w:r w:rsidR="00DF4027" w:rsidRPr="004504BA">
        <w:rPr>
          <w:rFonts w:ascii="Arial" w:hAnsi="Arial" w:cs="Arial"/>
        </w:rPr>
        <w:t>Nasser</w:t>
      </w:r>
      <w:bookmarkStart w:id="0" w:name="_GoBack"/>
      <w:bookmarkEnd w:id="0"/>
    </w:p>
    <w:sectPr w:rsidR="002F1FCE" w:rsidRPr="004504BA" w:rsidSect="00F6540A">
      <w:footerReference w:type="even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07" w:rsidRDefault="00215407">
      <w:r>
        <w:separator/>
      </w:r>
    </w:p>
  </w:endnote>
  <w:endnote w:type="continuationSeparator" w:id="0">
    <w:p w:rsidR="00215407" w:rsidRDefault="0021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6C" w:rsidRDefault="000F58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86C" w:rsidRDefault="000F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07" w:rsidRDefault="00215407">
      <w:r>
        <w:separator/>
      </w:r>
    </w:p>
  </w:footnote>
  <w:footnote w:type="continuationSeparator" w:id="0">
    <w:p w:rsidR="00215407" w:rsidRDefault="0021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F0D"/>
    <w:multiLevelType w:val="multilevel"/>
    <w:tmpl w:val="6F56C7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068D3"/>
    <w:multiLevelType w:val="multilevel"/>
    <w:tmpl w:val="0A8E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5C93"/>
    <w:multiLevelType w:val="hybridMultilevel"/>
    <w:tmpl w:val="6570044A"/>
    <w:lvl w:ilvl="0" w:tplc="97D415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3E4C"/>
    <w:multiLevelType w:val="multilevel"/>
    <w:tmpl w:val="504E54F0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66FA0"/>
    <w:multiLevelType w:val="multilevel"/>
    <w:tmpl w:val="B2C4BE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F757B7"/>
    <w:multiLevelType w:val="multilevel"/>
    <w:tmpl w:val="74460B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C1340"/>
    <w:multiLevelType w:val="multilevel"/>
    <w:tmpl w:val="65C0E316"/>
    <w:lvl w:ilvl="0">
      <w:start w:val="1"/>
      <w:numFmt w:val="decimal"/>
      <w:lvlText w:val="%1."/>
      <w:lvlJc w:val="left"/>
      <w:pPr>
        <w:tabs>
          <w:tab w:val="num" w:pos="2016"/>
        </w:tabs>
        <w:ind w:left="20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02B6C"/>
    <w:multiLevelType w:val="multilevel"/>
    <w:tmpl w:val="E576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6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C1CD4"/>
    <w:multiLevelType w:val="hybridMultilevel"/>
    <w:tmpl w:val="74460BE0"/>
    <w:lvl w:ilvl="0" w:tplc="E5F236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A2726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50168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52A46"/>
    <w:multiLevelType w:val="multilevel"/>
    <w:tmpl w:val="0A8E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5DA1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617496"/>
    <w:multiLevelType w:val="multilevel"/>
    <w:tmpl w:val="89FC14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10E68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0428E"/>
    <w:multiLevelType w:val="hybridMultilevel"/>
    <w:tmpl w:val="E5766A3C"/>
    <w:lvl w:ilvl="0" w:tplc="99C82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B4E13F4">
      <w:start w:val="16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4711E"/>
    <w:multiLevelType w:val="multilevel"/>
    <w:tmpl w:val="B9BA985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46201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E62C3"/>
    <w:multiLevelType w:val="multilevel"/>
    <w:tmpl w:val="6570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73D9C"/>
    <w:multiLevelType w:val="hybridMultilevel"/>
    <w:tmpl w:val="4E0CAB6E"/>
    <w:lvl w:ilvl="0" w:tplc="57C22B9E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 w:tplc="47C6FFAC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B4179"/>
    <w:multiLevelType w:val="multilevel"/>
    <w:tmpl w:val="2D766AA8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808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77C26"/>
    <w:multiLevelType w:val="multilevel"/>
    <w:tmpl w:val="ED9C38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952"/>
        </w:tabs>
        <w:ind w:left="2952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A1E91"/>
    <w:multiLevelType w:val="multilevel"/>
    <w:tmpl w:val="B7223F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C611C"/>
    <w:multiLevelType w:val="hybridMultilevel"/>
    <w:tmpl w:val="C9902F7C"/>
    <w:lvl w:ilvl="0" w:tplc="FF5E6F8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551B34"/>
    <w:multiLevelType w:val="hybridMultilevel"/>
    <w:tmpl w:val="89FC14EC"/>
    <w:lvl w:ilvl="0" w:tplc="DA56C5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2E7CEA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62BAD"/>
    <w:multiLevelType w:val="hybridMultilevel"/>
    <w:tmpl w:val="856278B0"/>
    <w:lvl w:ilvl="0" w:tplc="1EC6E2A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0355D8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A76B4"/>
    <w:multiLevelType w:val="multilevel"/>
    <w:tmpl w:val="11483FA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565E1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244E6"/>
    <w:multiLevelType w:val="hybridMultilevel"/>
    <w:tmpl w:val="9AFEAE5C"/>
    <w:lvl w:ilvl="0" w:tplc="110E919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AA065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044FA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144DA"/>
    <w:multiLevelType w:val="multilevel"/>
    <w:tmpl w:val="1B10BA74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4A51DF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EB14EF"/>
    <w:multiLevelType w:val="multilevel"/>
    <w:tmpl w:val="CFF45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695EC4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8B76C4"/>
    <w:multiLevelType w:val="multilevel"/>
    <w:tmpl w:val="C8D63C98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97F0F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640F9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4368E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24D07"/>
    <w:multiLevelType w:val="multilevel"/>
    <w:tmpl w:val="4E0CAB6E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536B23"/>
    <w:multiLevelType w:val="multilevel"/>
    <w:tmpl w:val="8ACC3E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84C85"/>
    <w:multiLevelType w:val="multilevel"/>
    <w:tmpl w:val="1C72AF2C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024"/>
        </w:tabs>
        <w:ind w:left="3024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97437"/>
    <w:multiLevelType w:val="multilevel"/>
    <w:tmpl w:val="A71EA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DE4A69"/>
    <w:multiLevelType w:val="multilevel"/>
    <w:tmpl w:val="A8380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D1F9C"/>
    <w:multiLevelType w:val="hybridMultilevel"/>
    <w:tmpl w:val="B2C4BEB4"/>
    <w:lvl w:ilvl="0" w:tplc="97D415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43"/>
  </w:num>
  <w:num w:numId="5">
    <w:abstractNumId w:val="33"/>
  </w:num>
  <w:num w:numId="6">
    <w:abstractNumId w:val="42"/>
  </w:num>
  <w:num w:numId="7">
    <w:abstractNumId w:val="6"/>
  </w:num>
  <w:num w:numId="8">
    <w:abstractNumId w:val="0"/>
  </w:num>
  <w:num w:numId="9">
    <w:abstractNumId w:val="31"/>
  </w:num>
  <w:num w:numId="10">
    <w:abstractNumId w:val="3"/>
  </w:num>
  <w:num w:numId="11">
    <w:abstractNumId w:val="20"/>
  </w:num>
  <w:num w:numId="12">
    <w:abstractNumId w:val="21"/>
  </w:num>
  <w:num w:numId="13">
    <w:abstractNumId w:val="27"/>
  </w:num>
  <w:num w:numId="14">
    <w:abstractNumId w:val="14"/>
  </w:num>
  <w:num w:numId="15">
    <w:abstractNumId w:val="17"/>
  </w:num>
  <w:num w:numId="16">
    <w:abstractNumId w:val="38"/>
  </w:num>
  <w:num w:numId="17">
    <w:abstractNumId w:val="41"/>
  </w:num>
  <w:num w:numId="18">
    <w:abstractNumId w:val="12"/>
  </w:num>
  <w:num w:numId="19">
    <w:abstractNumId w:val="36"/>
  </w:num>
  <w:num w:numId="20">
    <w:abstractNumId w:val="10"/>
  </w:num>
  <w:num w:numId="21">
    <w:abstractNumId w:val="32"/>
  </w:num>
  <w:num w:numId="22">
    <w:abstractNumId w:val="37"/>
  </w:num>
  <w:num w:numId="23">
    <w:abstractNumId w:val="26"/>
  </w:num>
  <w:num w:numId="24">
    <w:abstractNumId w:val="39"/>
  </w:num>
  <w:num w:numId="25">
    <w:abstractNumId w:val="15"/>
  </w:num>
  <w:num w:numId="26">
    <w:abstractNumId w:val="1"/>
  </w:num>
  <w:num w:numId="27">
    <w:abstractNumId w:val="11"/>
  </w:num>
  <w:num w:numId="28">
    <w:abstractNumId w:val="2"/>
  </w:num>
  <w:num w:numId="29">
    <w:abstractNumId w:val="18"/>
  </w:num>
  <w:num w:numId="30">
    <w:abstractNumId w:val="7"/>
  </w:num>
  <w:num w:numId="31">
    <w:abstractNumId w:val="44"/>
  </w:num>
  <w:num w:numId="32">
    <w:abstractNumId w:val="4"/>
  </w:num>
  <w:num w:numId="33">
    <w:abstractNumId w:val="8"/>
  </w:num>
  <w:num w:numId="34">
    <w:abstractNumId w:val="5"/>
  </w:num>
  <w:num w:numId="35">
    <w:abstractNumId w:val="24"/>
  </w:num>
  <w:num w:numId="36">
    <w:abstractNumId w:val="34"/>
  </w:num>
  <w:num w:numId="37">
    <w:abstractNumId w:val="9"/>
  </w:num>
  <w:num w:numId="38">
    <w:abstractNumId w:val="30"/>
  </w:num>
  <w:num w:numId="39">
    <w:abstractNumId w:val="28"/>
  </w:num>
  <w:num w:numId="40">
    <w:abstractNumId w:val="40"/>
  </w:num>
  <w:num w:numId="41">
    <w:abstractNumId w:val="13"/>
  </w:num>
  <w:num w:numId="42">
    <w:abstractNumId w:val="29"/>
  </w:num>
  <w:num w:numId="43">
    <w:abstractNumId w:val="16"/>
  </w:num>
  <w:num w:numId="44">
    <w:abstractNumId w:val="22"/>
  </w:num>
  <w:num w:numId="45">
    <w:abstractNumId w:val="35"/>
  </w:num>
  <w:num w:numId="4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39"/>
    <w:rsid w:val="00036B9B"/>
    <w:rsid w:val="00053E54"/>
    <w:rsid w:val="00056BDD"/>
    <w:rsid w:val="000629D9"/>
    <w:rsid w:val="00062F09"/>
    <w:rsid w:val="0006440D"/>
    <w:rsid w:val="0008346C"/>
    <w:rsid w:val="00093B5A"/>
    <w:rsid w:val="000A148E"/>
    <w:rsid w:val="000B2800"/>
    <w:rsid w:val="000D5E92"/>
    <w:rsid w:val="000E202A"/>
    <w:rsid w:val="000F2100"/>
    <w:rsid w:val="000F5191"/>
    <w:rsid w:val="000F586C"/>
    <w:rsid w:val="001062E8"/>
    <w:rsid w:val="0013457B"/>
    <w:rsid w:val="00142BE5"/>
    <w:rsid w:val="0017671E"/>
    <w:rsid w:val="00176C5E"/>
    <w:rsid w:val="00194E46"/>
    <w:rsid w:val="001B33CF"/>
    <w:rsid w:val="001C38B4"/>
    <w:rsid w:val="001D0EAE"/>
    <w:rsid w:val="001E2A42"/>
    <w:rsid w:val="00213523"/>
    <w:rsid w:val="00215407"/>
    <w:rsid w:val="00234A72"/>
    <w:rsid w:val="002420C0"/>
    <w:rsid w:val="00274173"/>
    <w:rsid w:val="002865F3"/>
    <w:rsid w:val="0029037E"/>
    <w:rsid w:val="002C02ED"/>
    <w:rsid w:val="002D66AC"/>
    <w:rsid w:val="002F06F6"/>
    <w:rsid w:val="002F1FCE"/>
    <w:rsid w:val="002F5291"/>
    <w:rsid w:val="003169F1"/>
    <w:rsid w:val="00340CC3"/>
    <w:rsid w:val="0035570A"/>
    <w:rsid w:val="00360562"/>
    <w:rsid w:val="00377A54"/>
    <w:rsid w:val="003936F6"/>
    <w:rsid w:val="003957F3"/>
    <w:rsid w:val="003C27E7"/>
    <w:rsid w:val="003C5601"/>
    <w:rsid w:val="003C7E1E"/>
    <w:rsid w:val="004012E1"/>
    <w:rsid w:val="00407C68"/>
    <w:rsid w:val="004504BA"/>
    <w:rsid w:val="00455FB1"/>
    <w:rsid w:val="00473FCB"/>
    <w:rsid w:val="00495352"/>
    <w:rsid w:val="00496C5E"/>
    <w:rsid w:val="00497713"/>
    <w:rsid w:val="004A1875"/>
    <w:rsid w:val="004A3437"/>
    <w:rsid w:val="004B509C"/>
    <w:rsid w:val="004C501F"/>
    <w:rsid w:val="00502449"/>
    <w:rsid w:val="00504F15"/>
    <w:rsid w:val="00537DEC"/>
    <w:rsid w:val="00544EA9"/>
    <w:rsid w:val="00554AEE"/>
    <w:rsid w:val="00562356"/>
    <w:rsid w:val="005759FD"/>
    <w:rsid w:val="00577576"/>
    <w:rsid w:val="005856C2"/>
    <w:rsid w:val="005959B2"/>
    <w:rsid w:val="00596922"/>
    <w:rsid w:val="005A712B"/>
    <w:rsid w:val="005B767F"/>
    <w:rsid w:val="005C5072"/>
    <w:rsid w:val="005F2C0C"/>
    <w:rsid w:val="00604230"/>
    <w:rsid w:val="006156AD"/>
    <w:rsid w:val="0061614F"/>
    <w:rsid w:val="0064687D"/>
    <w:rsid w:val="006507B4"/>
    <w:rsid w:val="00696FAC"/>
    <w:rsid w:val="006B1458"/>
    <w:rsid w:val="006C4A90"/>
    <w:rsid w:val="006D283F"/>
    <w:rsid w:val="006E11F0"/>
    <w:rsid w:val="006E4F49"/>
    <w:rsid w:val="007020B7"/>
    <w:rsid w:val="00713089"/>
    <w:rsid w:val="00724D70"/>
    <w:rsid w:val="00725396"/>
    <w:rsid w:val="0072543C"/>
    <w:rsid w:val="00741F11"/>
    <w:rsid w:val="0075751E"/>
    <w:rsid w:val="00761AEF"/>
    <w:rsid w:val="00774C32"/>
    <w:rsid w:val="007A6790"/>
    <w:rsid w:val="007A7678"/>
    <w:rsid w:val="007B3B74"/>
    <w:rsid w:val="007C040E"/>
    <w:rsid w:val="007C2311"/>
    <w:rsid w:val="007C47D0"/>
    <w:rsid w:val="007D19EF"/>
    <w:rsid w:val="007D524F"/>
    <w:rsid w:val="007E173D"/>
    <w:rsid w:val="00810D0F"/>
    <w:rsid w:val="00841A61"/>
    <w:rsid w:val="008445EE"/>
    <w:rsid w:val="0088228B"/>
    <w:rsid w:val="008848B5"/>
    <w:rsid w:val="00893AFF"/>
    <w:rsid w:val="00897A7E"/>
    <w:rsid w:val="008A051D"/>
    <w:rsid w:val="008A0FD3"/>
    <w:rsid w:val="008B6A7C"/>
    <w:rsid w:val="008C1CA4"/>
    <w:rsid w:val="008D36EB"/>
    <w:rsid w:val="008F299C"/>
    <w:rsid w:val="00901F11"/>
    <w:rsid w:val="00902C59"/>
    <w:rsid w:val="00903052"/>
    <w:rsid w:val="0090520A"/>
    <w:rsid w:val="0091642A"/>
    <w:rsid w:val="009224ED"/>
    <w:rsid w:val="0092300F"/>
    <w:rsid w:val="00935AFF"/>
    <w:rsid w:val="00965313"/>
    <w:rsid w:val="00976FF0"/>
    <w:rsid w:val="00984BBB"/>
    <w:rsid w:val="00996723"/>
    <w:rsid w:val="009A5527"/>
    <w:rsid w:val="009C1C39"/>
    <w:rsid w:val="00A3134C"/>
    <w:rsid w:val="00A366B7"/>
    <w:rsid w:val="00A369B6"/>
    <w:rsid w:val="00A47F43"/>
    <w:rsid w:val="00A76BEB"/>
    <w:rsid w:val="00AA7143"/>
    <w:rsid w:val="00AB4DFA"/>
    <w:rsid w:val="00AC2BD0"/>
    <w:rsid w:val="00AF6F28"/>
    <w:rsid w:val="00B21E45"/>
    <w:rsid w:val="00B26586"/>
    <w:rsid w:val="00B35D39"/>
    <w:rsid w:val="00B41026"/>
    <w:rsid w:val="00B45D89"/>
    <w:rsid w:val="00B61175"/>
    <w:rsid w:val="00B76B4E"/>
    <w:rsid w:val="00B87101"/>
    <w:rsid w:val="00B95D3B"/>
    <w:rsid w:val="00BA3C45"/>
    <w:rsid w:val="00BB1425"/>
    <w:rsid w:val="00BD0E98"/>
    <w:rsid w:val="00BD3A81"/>
    <w:rsid w:val="00BD4B57"/>
    <w:rsid w:val="00BE4652"/>
    <w:rsid w:val="00C0136C"/>
    <w:rsid w:val="00C54F3E"/>
    <w:rsid w:val="00C60503"/>
    <w:rsid w:val="00C64507"/>
    <w:rsid w:val="00C660B2"/>
    <w:rsid w:val="00C700A0"/>
    <w:rsid w:val="00C72066"/>
    <w:rsid w:val="00C83768"/>
    <w:rsid w:val="00C84455"/>
    <w:rsid w:val="00C85B2D"/>
    <w:rsid w:val="00C95801"/>
    <w:rsid w:val="00CC5B77"/>
    <w:rsid w:val="00CD6FBB"/>
    <w:rsid w:val="00CE2AA7"/>
    <w:rsid w:val="00CE6582"/>
    <w:rsid w:val="00CF730C"/>
    <w:rsid w:val="00D034D9"/>
    <w:rsid w:val="00D07071"/>
    <w:rsid w:val="00D23DDF"/>
    <w:rsid w:val="00D2508B"/>
    <w:rsid w:val="00D27690"/>
    <w:rsid w:val="00D57E39"/>
    <w:rsid w:val="00D72BA9"/>
    <w:rsid w:val="00D73755"/>
    <w:rsid w:val="00D82F84"/>
    <w:rsid w:val="00D87C09"/>
    <w:rsid w:val="00D91301"/>
    <w:rsid w:val="00DA2634"/>
    <w:rsid w:val="00DD17AC"/>
    <w:rsid w:val="00DD38A8"/>
    <w:rsid w:val="00DD741A"/>
    <w:rsid w:val="00DF4027"/>
    <w:rsid w:val="00DF4164"/>
    <w:rsid w:val="00E00D87"/>
    <w:rsid w:val="00E24BE2"/>
    <w:rsid w:val="00E436E6"/>
    <w:rsid w:val="00E774BF"/>
    <w:rsid w:val="00E91644"/>
    <w:rsid w:val="00E92BEC"/>
    <w:rsid w:val="00EC093E"/>
    <w:rsid w:val="00EE57A0"/>
    <w:rsid w:val="00F30190"/>
    <w:rsid w:val="00F405A1"/>
    <w:rsid w:val="00F6540A"/>
    <w:rsid w:val="00F67516"/>
    <w:rsid w:val="00F7527F"/>
    <w:rsid w:val="00F84B24"/>
    <w:rsid w:val="00F86F35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1652613-0F8F-41DB-A3E7-795658D0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SFSU Foundation Board of Directors</vt:lpstr>
    </vt:vector>
  </TitlesOfParts>
  <Company>Law Office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SFSU Foundation Board of Directors</dc:title>
  <dc:subject>Board Agenda, Organizational Meeting - Jun __, 2008</dc:subject>
  <dc:creator>Robert E. Griffin</dc:creator>
  <cp:lastModifiedBy>Venesia M Thompson</cp:lastModifiedBy>
  <cp:revision>26</cp:revision>
  <cp:lastPrinted>2009-05-11T17:18:00Z</cp:lastPrinted>
  <dcterms:created xsi:type="dcterms:W3CDTF">2013-07-22T20:09:00Z</dcterms:created>
  <dcterms:modified xsi:type="dcterms:W3CDTF">2018-09-27T23:49:00Z</dcterms:modified>
</cp:coreProperties>
</file>